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45E6B41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35333E" w:rsidRPr="0035333E">
        <w:rPr>
          <w:b/>
          <w:bCs/>
          <w:color w:val="FF0000"/>
          <w:u w:val="single"/>
        </w:rPr>
        <w:t xml:space="preserve">balandžio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B703BB1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855DA" w:rsidRPr="00E855DA">
        <w:rPr>
          <w:color w:val="FF0000"/>
        </w:rPr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E855DA">
        <w:rPr>
          <w:color w:val="FF0000"/>
        </w:rPr>
        <w:t xml:space="preserve">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 xml:space="preserve">2023 m. gruodžio 28 d. nutarimu Nr. O3E-1896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5B53D0AD" w:rsidR="0089137A" w:rsidRDefault="0035333E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2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2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84BF752" w:rsidR="0089137A" w:rsidRDefault="00171FE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5333E">
              <w:rPr>
                <w:b/>
                <w:bCs/>
                <w:color w:val="FF0000"/>
                <w:lang w:val="en-US"/>
              </w:rPr>
              <w:t>02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BEE359B" w:rsidR="0089137A" w:rsidRPr="00125A39" w:rsidRDefault="0035333E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3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50B8DDFA" w:rsidR="00EB43D7" w:rsidRPr="00720A9A" w:rsidRDefault="0035333E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5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1C300965" w:rsidR="00440875" w:rsidRPr="00BE0A42" w:rsidRDefault="0035333E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85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3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416DA9F4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>
              <w:rPr>
                <w:color w:val="FF0000"/>
              </w:rPr>
              <w:t>80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8ED5DE0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95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2E9277F" w:rsidR="00114221" w:rsidRPr="00127915" w:rsidRDefault="008B64C3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</w:t>
            </w:r>
            <w:r w:rsidR="00445560">
              <w:rPr>
                <w:b/>
                <w:bCs/>
                <w:color w:val="FF0000"/>
                <w:lang w:val="en-US"/>
              </w:rPr>
              <w:t>8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4AD5EDB0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89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67B0D7B7" w:rsidR="00114221" w:rsidRPr="003874EF" w:rsidRDefault="008B64C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445560">
              <w:rPr>
                <w:color w:val="FF0000"/>
              </w:rPr>
              <w:t>04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4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B8F9D31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8B64C3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208BAAD5" w:rsidR="00114221" w:rsidRDefault="008B64C3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720A9A">
              <w:rPr>
                <w:b/>
                <w:color w:val="FF0000"/>
              </w:rPr>
              <w:t>,</w:t>
            </w:r>
            <w:r w:rsidR="00445560">
              <w:rPr>
                <w:b/>
                <w:color w:val="FF0000"/>
              </w:rPr>
              <w:t>52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4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963AD2E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69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6C1BAEF9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84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1593492F" w:rsidR="00114221" w:rsidRDefault="008B64C3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CF0111">
              <w:rPr>
                <w:b/>
                <w:color w:val="FF0000"/>
              </w:rPr>
              <w:t>,</w:t>
            </w:r>
            <w:r w:rsidR="00445560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4203FD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B4DB" w14:textId="77777777" w:rsidR="004203FD" w:rsidRDefault="004203FD" w:rsidP="004154ED">
      <w:r>
        <w:separator/>
      </w:r>
    </w:p>
  </w:endnote>
  <w:endnote w:type="continuationSeparator" w:id="0">
    <w:p w14:paraId="05640A4C" w14:textId="77777777" w:rsidR="004203FD" w:rsidRDefault="004203FD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94A45" w14:textId="77777777" w:rsidR="004203FD" w:rsidRDefault="004203FD" w:rsidP="004154ED">
      <w:r>
        <w:separator/>
      </w:r>
    </w:p>
  </w:footnote>
  <w:footnote w:type="continuationSeparator" w:id="0">
    <w:p w14:paraId="4CAE6351" w14:textId="77777777" w:rsidR="004203FD" w:rsidRDefault="004203FD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8B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3296</Characters>
  <Application>Microsoft Office Word</Application>
  <DocSecurity>4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2</cp:revision>
  <cp:lastPrinted>2022-06-06T07:45:00Z</cp:lastPrinted>
  <dcterms:created xsi:type="dcterms:W3CDTF">2024-03-25T13:28:00Z</dcterms:created>
  <dcterms:modified xsi:type="dcterms:W3CDTF">2024-03-25T13:28:00Z</dcterms:modified>
</cp:coreProperties>
</file>